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1D1A9" w14:textId="652AA6A3" w:rsidR="00227CDC" w:rsidRPr="00780C50" w:rsidRDefault="00152566" w:rsidP="00780C50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 xml:space="preserve">Cuenca, </w:t>
      </w:r>
      <w:r w:rsidR="00227CDC" w:rsidRPr="00780C50">
        <w:rPr>
          <w:rFonts w:ascii="Arial" w:hAnsi="Arial" w:cs="Arial"/>
          <w:b/>
          <w:sz w:val="20"/>
          <w:szCs w:val="20"/>
          <w:lang w:val="es-ES_tradnl"/>
        </w:rPr>
        <w:t>[dd/mm/aaaa]</w:t>
      </w:r>
    </w:p>
    <w:p w14:paraId="49FECDC8" w14:textId="77777777" w:rsidR="00780C50" w:rsidRDefault="00780C50" w:rsidP="00780C50">
      <w:pPr>
        <w:pStyle w:val="Sinespaciado"/>
        <w:rPr>
          <w:rFonts w:ascii="Arial" w:hAnsi="Arial" w:cs="Arial"/>
          <w:sz w:val="20"/>
          <w:szCs w:val="20"/>
          <w:lang w:val="es-ES"/>
        </w:rPr>
      </w:pPr>
    </w:p>
    <w:p w14:paraId="3B8D9B29" w14:textId="5D4CF884" w:rsidR="00953062" w:rsidRPr="00780C50" w:rsidRDefault="00953062" w:rsidP="00780C50">
      <w:pPr>
        <w:pStyle w:val="Sinespaciado"/>
        <w:rPr>
          <w:rFonts w:ascii="Arial" w:hAnsi="Arial" w:cs="Arial"/>
          <w:sz w:val="20"/>
          <w:szCs w:val="20"/>
          <w:lang w:val="es-ES"/>
        </w:rPr>
      </w:pPr>
      <w:r w:rsidRPr="00780C50">
        <w:rPr>
          <w:rFonts w:ascii="Arial" w:hAnsi="Arial" w:cs="Arial"/>
          <w:sz w:val="20"/>
          <w:szCs w:val="20"/>
          <w:lang w:val="es-ES"/>
        </w:rPr>
        <w:t>Lcda. Monserrath Jerves H., PhD.</w:t>
      </w:r>
    </w:p>
    <w:p w14:paraId="42864B43" w14:textId="5E409132" w:rsidR="00953062" w:rsidRPr="00780C50" w:rsidRDefault="007452F3" w:rsidP="00780C50">
      <w:pPr>
        <w:pStyle w:val="Sinespaciado"/>
        <w:rPr>
          <w:rFonts w:ascii="Arial" w:hAnsi="Arial" w:cs="Arial"/>
          <w:b/>
          <w:sz w:val="20"/>
          <w:szCs w:val="20"/>
          <w:lang w:val="es-ES_tradnl"/>
        </w:rPr>
      </w:pPr>
      <w:r w:rsidRPr="00780C50">
        <w:rPr>
          <w:rFonts w:ascii="Arial" w:hAnsi="Arial" w:cs="Arial"/>
          <w:b/>
          <w:sz w:val="20"/>
          <w:szCs w:val="20"/>
          <w:lang w:val="es-ES_tradnl"/>
        </w:rPr>
        <w:t>VICERRECTORA DE INVESTIGACIÓ</w:t>
      </w:r>
      <w:r w:rsidR="00953062" w:rsidRPr="00780C50">
        <w:rPr>
          <w:rFonts w:ascii="Arial" w:hAnsi="Arial" w:cs="Arial"/>
          <w:b/>
          <w:sz w:val="20"/>
          <w:szCs w:val="20"/>
          <w:lang w:val="es-ES_tradnl"/>
        </w:rPr>
        <w:t>N DE LA UNIVERSIDAD DE CUENCA</w:t>
      </w:r>
      <w:r w:rsidR="00953062" w:rsidRPr="00780C50">
        <w:rPr>
          <w:rFonts w:ascii="Arial" w:hAnsi="Arial" w:cs="Arial"/>
          <w:b/>
          <w:sz w:val="20"/>
          <w:szCs w:val="20"/>
          <w:lang w:val="es-ES_tradnl"/>
        </w:rPr>
        <w:tab/>
      </w:r>
    </w:p>
    <w:p w14:paraId="35021B3D" w14:textId="77777777" w:rsidR="00953062" w:rsidRPr="00780C50" w:rsidRDefault="00953062" w:rsidP="00780C50">
      <w:pPr>
        <w:pStyle w:val="Sinespaciado"/>
        <w:rPr>
          <w:rFonts w:ascii="Arial" w:hAnsi="Arial" w:cs="Arial"/>
          <w:sz w:val="20"/>
          <w:szCs w:val="20"/>
          <w:lang w:val="en-US"/>
        </w:rPr>
      </w:pPr>
      <w:r w:rsidRPr="00780C50">
        <w:rPr>
          <w:rFonts w:ascii="Arial" w:hAnsi="Arial" w:cs="Arial"/>
          <w:sz w:val="20"/>
          <w:szCs w:val="20"/>
          <w:lang w:val="en-US"/>
        </w:rPr>
        <w:t>Dr. David Acurio P., (c) PhD.</w:t>
      </w:r>
      <w:bookmarkStart w:id="0" w:name="_GoBack"/>
      <w:bookmarkEnd w:id="0"/>
    </w:p>
    <w:p w14:paraId="2CDBBB18" w14:textId="77777777" w:rsidR="00953062" w:rsidRPr="00780C50" w:rsidRDefault="00953062" w:rsidP="00780C50">
      <w:pPr>
        <w:pStyle w:val="Sinespaciado"/>
        <w:rPr>
          <w:rFonts w:ascii="Arial" w:hAnsi="Arial" w:cs="Arial"/>
          <w:b/>
          <w:sz w:val="20"/>
          <w:szCs w:val="20"/>
          <w:lang w:val="es-ES_tradnl"/>
        </w:rPr>
      </w:pPr>
      <w:r w:rsidRPr="00780C50">
        <w:rPr>
          <w:rFonts w:ascii="Arial" w:hAnsi="Arial" w:cs="Arial"/>
          <w:b/>
          <w:sz w:val="20"/>
          <w:szCs w:val="20"/>
          <w:lang w:val="es-ES_tradnl"/>
        </w:rPr>
        <w:t>DIRECTOR DE VINCULACIÓN CON LA SOCIEDAD</w:t>
      </w:r>
    </w:p>
    <w:p w14:paraId="04A54996" w14:textId="77777777" w:rsidR="00953062" w:rsidRPr="00780C50" w:rsidRDefault="00953062" w:rsidP="00780C50">
      <w:pPr>
        <w:pStyle w:val="Sinespaciado"/>
        <w:rPr>
          <w:rFonts w:ascii="Arial" w:hAnsi="Arial" w:cs="Arial"/>
          <w:sz w:val="20"/>
          <w:szCs w:val="20"/>
          <w:lang w:val="es-ES_tradnl"/>
        </w:rPr>
      </w:pPr>
      <w:r w:rsidRPr="00780C50">
        <w:rPr>
          <w:rFonts w:ascii="Arial" w:hAnsi="Arial" w:cs="Arial"/>
          <w:sz w:val="20"/>
          <w:szCs w:val="20"/>
          <w:lang w:val="es-ES_tradnl"/>
        </w:rPr>
        <w:t>Presente. -</w:t>
      </w:r>
    </w:p>
    <w:p w14:paraId="56F25997" w14:textId="77777777" w:rsidR="00CE4CF2" w:rsidRDefault="00CE4CF2" w:rsidP="00780C50">
      <w:pPr>
        <w:spacing w:after="0" w:line="24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4F294DF8" w14:textId="77777777" w:rsidR="00780C50" w:rsidRPr="00780C50" w:rsidRDefault="00780C50" w:rsidP="00780C50">
      <w:pPr>
        <w:spacing w:after="0" w:line="24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2A63D5C4" w14:textId="79AD7278" w:rsidR="00152566" w:rsidRPr="00780C50" w:rsidRDefault="004261C5" w:rsidP="00780C50">
      <w:pPr>
        <w:spacing w:after="0" w:line="24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De nuestras consideraciones</w:t>
      </w:r>
      <w:r w:rsidR="00CE4CF2" w:rsidRPr="00780C50">
        <w:rPr>
          <w:rFonts w:ascii="Arial" w:hAnsi="Arial" w:cs="Arial"/>
          <w:bCs/>
          <w:sz w:val="20"/>
          <w:szCs w:val="20"/>
          <w:lang w:val="es-ES_tradnl"/>
        </w:rPr>
        <w:t>:</w:t>
      </w:r>
    </w:p>
    <w:p w14:paraId="530C86DC" w14:textId="77777777" w:rsidR="00152566" w:rsidRPr="00780C50" w:rsidRDefault="00152566" w:rsidP="00780C50">
      <w:pPr>
        <w:spacing w:after="0" w:line="24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51615C23" w14:textId="3091D2AE" w:rsidR="00953062" w:rsidRPr="00780C50" w:rsidRDefault="00953062" w:rsidP="00780C5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 xml:space="preserve">Comunicamos que se ha procedido con la revisión y constatación del informe </w:t>
      </w:r>
      <w:r w:rsidR="00D5248C" w:rsidRPr="00780C50">
        <w:rPr>
          <w:rFonts w:ascii="Arial" w:hAnsi="Arial" w:cs="Arial"/>
          <w:b/>
          <w:sz w:val="20"/>
          <w:szCs w:val="20"/>
          <w:lang w:val="es-ES_tradnl"/>
        </w:rPr>
        <w:t>final</w:t>
      </w:r>
      <w:r w:rsidRPr="00780C50">
        <w:rPr>
          <w:rFonts w:ascii="Arial" w:hAnsi="Arial" w:cs="Arial"/>
          <w:bCs/>
          <w:sz w:val="20"/>
          <w:szCs w:val="20"/>
          <w:lang w:val="es-ES_tradnl"/>
        </w:rPr>
        <w:t xml:space="preserve"> del proyecto </w:t>
      </w:r>
      <w:r w:rsidRPr="00780C50">
        <w:rPr>
          <w:rFonts w:ascii="Arial" w:hAnsi="Arial" w:cs="Arial"/>
          <w:b/>
          <w:sz w:val="20"/>
          <w:szCs w:val="20"/>
          <w:lang w:val="es-ES_tradnl"/>
        </w:rPr>
        <w:t xml:space="preserve">[Nombre del proyecto], </w:t>
      </w:r>
      <w:r w:rsidR="004261C5" w:rsidRPr="00780C50">
        <w:rPr>
          <w:rFonts w:ascii="Arial" w:hAnsi="Arial" w:cs="Arial"/>
          <w:sz w:val="20"/>
          <w:szCs w:val="20"/>
          <w:lang w:val="es-ES_tradnl"/>
        </w:rPr>
        <w:t xml:space="preserve">el mismo </w:t>
      </w:r>
      <w:r w:rsidR="004261C5" w:rsidRPr="00780C50">
        <w:rPr>
          <w:rFonts w:ascii="Arial" w:hAnsi="Arial" w:cs="Arial"/>
          <w:bCs/>
          <w:sz w:val="20"/>
          <w:szCs w:val="20"/>
          <w:lang w:val="es-ES_tradnl"/>
        </w:rPr>
        <w:t>que c</w:t>
      </w:r>
      <w:r w:rsidRPr="00780C50">
        <w:rPr>
          <w:rFonts w:ascii="Arial" w:hAnsi="Arial" w:cs="Arial"/>
          <w:bCs/>
          <w:sz w:val="20"/>
          <w:szCs w:val="20"/>
          <w:lang w:val="es-ES_tradnl"/>
        </w:rPr>
        <w:t>umple con los requisitos para continuar con el proceso de aprobación.</w:t>
      </w:r>
    </w:p>
    <w:p w14:paraId="373EBA80" w14:textId="77777777" w:rsidR="00444A70" w:rsidRPr="00780C50" w:rsidRDefault="00444A70" w:rsidP="00780C50">
      <w:pPr>
        <w:spacing w:after="0" w:line="24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64AC1FFC" w14:textId="77777777" w:rsidR="00953062" w:rsidRPr="00780C50" w:rsidRDefault="00953062" w:rsidP="00780C50">
      <w:pPr>
        <w:spacing w:after="0" w:line="24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7C85A1E7" w14:textId="6CF095B5" w:rsidR="00444A70" w:rsidRPr="00780C50" w:rsidRDefault="00444A70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Nombre………………………………………………….</w:t>
      </w:r>
    </w:p>
    <w:p w14:paraId="2DA12038" w14:textId="14EFAE56" w:rsidR="00444A70" w:rsidRPr="00780C50" w:rsidRDefault="007452F3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Coordinador de</w:t>
      </w:r>
      <w:r w:rsidR="00444A70" w:rsidRPr="00780C50">
        <w:rPr>
          <w:rFonts w:ascii="Arial" w:hAnsi="Arial" w:cs="Arial"/>
          <w:bCs/>
          <w:sz w:val="20"/>
          <w:szCs w:val="20"/>
          <w:lang w:val="es-ES_tradnl"/>
        </w:rPr>
        <w:t xml:space="preserve"> Investigación de la Facultad/Departamento</w:t>
      </w:r>
    </w:p>
    <w:p w14:paraId="195DBD38" w14:textId="77777777" w:rsidR="00444A70" w:rsidRPr="00780C50" w:rsidRDefault="00444A70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Firma……………………………………..……………....</w:t>
      </w:r>
    </w:p>
    <w:p w14:paraId="3C30BBA6" w14:textId="66020C21" w:rsidR="00444A70" w:rsidRPr="00780C50" w:rsidRDefault="00444A70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Fecha de Revisión……..………………………………</w:t>
      </w:r>
    </w:p>
    <w:p w14:paraId="77984A84" w14:textId="3A5401A8" w:rsidR="00953062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43D04E37" w14:textId="77777777" w:rsidR="00953062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0571475F" w14:textId="77777777" w:rsidR="00953062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Nombre………………………………………………….</w:t>
      </w:r>
    </w:p>
    <w:p w14:paraId="65CBC986" w14:textId="44342A68" w:rsidR="00953062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 xml:space="preserve">Coordinador de Vinculación </w:t>
      </w:r>
      <w:r w:rsidR="007452F3" w:rsidRPr="00780C50">
        <w:rPr>
          <w:rFonts w:ascii="Arial" w:hAnsi="Arial" w:cs="Arial"/>
          <w:bCs/>
          <w:sz w:val="20"/>
          <w:szCs w:val="20"/>
          <w:lang w:val="es-ES_tradnl"/>
        </w:rPr>
        <w:t xml:space="preserve">con la Sociedad </w:t>
      </w:r>
      <w:r w:rsidRPr="00780C50">
        <w:rPr>
          <w:rFonts w:ascii="Arial" w:hAnsi="Arial" w:cs="Arial"/>
          <w:bCs/>
          <w:sz w:val="20"/>
          <w:szCs w:val="20"/>
          <w:lang w:val="es-ES_tradnl"/>
        </w:rPr>
        <w:t>de la Facultad</w:t>
      </w:r>
    </w:p>
    <w:p w14:paraId="55FEF47E" w14:textId="77777777" w:rsidR="00953062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Firma……………………………………..……………....</w:t>
      </w:r>
    </w:p>
    <w:p w14:paraId="30F6654F" w14:textId="286FA5D0" w:rsidR="00953062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Fecha de Revisión……..………………………………</w:t>
      </w:r>
    </w:p>
    <w:p w14:paraId="5E38D9C7" w14:textId="77777777" w:rsidR="00953062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4F120F90" w14:textId="77777777" w:rsidR="00953062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779951E0" w14:textId="2955790F" w:rsidR="00953062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Nombre………………………………………………….</w:t>
      </w:r>
    </w:p>
    <w:p w14:paraId="4FE6F7D5" w14:textId="34E00E63" w:rsidR="00953062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Representa</w:t>
      </w:r>
      <w:r w:rsidR="0003319A" w:rsidRPr="00780C50">
        <w:rPr>
          <w:rFonts w:ascii="Arial" w:hAnsi="Arial" w:cs="Arial"/>
          <w:bCs/>
          <w:sz w:val="20"/>
          <w:szCs w:val="20"/>
          <w:lang w:val="es-ES_tradnl"/>
        </w:rPr>
        <w:t>nte de la Población Beneficiada</w:t>
      </w:r>
    </w:p>
    <w:p w14:paraId="6ABE9126" w14:textId="77777777" w:rsidR="00953062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Firma……………………………………..……………....</w:t>
      </w:r>
    </w:p>
    <w:p w14:paraId="542A714D" w14:textId="57D05072" w:rsidR="00444A70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Fecha de Revisión……..………………………………</w:t>
      </w:r>
    </w:p>
    <w:p w14:paraId="7B4971B5" w14:textId="77777777" w:rsidR="00444A70" w:rsidRPr="00780C50" w:rsidRDefault="00444A70" w:rsidP="00606DF9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2D716F1E" w14:textId="77777777" w:rsidR="00953062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4B9C2BAF" w14:textId="02EBDC5C" w:rsidR="00444A70" w:rsidRPr="00780C50" w:rsidRDefault="00444A70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Nombre…………………………….……………………</w:t>
      </w:r>
    </w:p>
    <w:p w14:paraId="4144A706" w14:textId="77777777" w:rsidR="00444A70" w:rsidRPr="00780C50" w:rsidRDefault="00444A70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Director del Proyecto</w:t>
      </w:r>
    </w:p>
    <w:p w14:paraId="01C871D7" w14:textId="77777777" w:rsidR="00444A70" w:rsidRPr="00780C50" w:rsidRDefault="00444A70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Firma………………………………………………..…….</w:t>
      </w:r>
    </w:p>
    <w:p w14:paraId="71C189A6" w14:textId="0A42FBC6" w:rsidR="00D1085A" w:rsidRPr="00780C50" w:rsidRDefault="00444A70" w:rsidP="00606DF9">
      <w:pPr>
        <w:spacing w:after="0" w:line="360" w:lineRule="auto"/>
        <w:rPr>
          <w:rFonts w:ascii="Arial" w:hAnsi="Arial" w:cs="Arial"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Fecha de Envío…………………………………………..</w:t>
      </w:r>
    </w:p>
    <w:sectPr w:rsidR="00D1085A" w:rsidRPr="00780C50" w:rsidSect="0058786F">
      <w:headerReference w:type="default" r:id="rId6"/>
      <w:pgSz w:w="11906" w:h="16838"/>
      <w:pgMar w:top="1134" w:right="1274" w:bottom="1276" w:left="1701" w:header="709" w:footer="709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01AFC" w14:textId="77777777" w:rsidR="00FA69EE" w:rsidRDefault="00FA69EE" w:rsidP="005A649E">
      <w:pPr>
        <w:spacing w:after="0" w:line="240" w:lineRule="auto"/>
      </w:pPr>
      <w:r>
        <w:separator/>
      </w:r>
    </w:p>
  </w:endnote>
  <w:endnote w:type="continuationSeparator" w:id="0">
    <w:p w14:paraId="3F118A8B" w14:textId="77777777" w:rsidR="00FA69EE" w:rsidRDefault="00FA69EE" w:rsidP="005A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F99CF" w14:textId="77777777" w:rsidR="00FA69EE" w:rsidRDefault="00FA69EE" w:rsidP="005A649E">
      <w:pPr>
        <w:spacing w:after="0" w:line="240" w:lineRule="auto"/>
      </w:pPr>
      <w:r>
        <w:separator/>
      </w:r>
    </w:p>
  </w:footnote>
  <w:footnote w:type="continuationSeparator" w:id="0">
    <w:p w14:paraId="5E41AA03" w14:textId="77777777" w:rsidR="00FA69EE" w:rsidRDefault="00FA69EE" w:rsidP="005A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0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119"/>
      <w:gridCol w:w="4252"/>
      <w:gridCol w:w="2409"/>
    </w:tblGrid>
    <w:tr w:rsidR="005A649E" w:rsidRPr="00061CDC" w14:paraId="0D7AAAA5" w14:textId="77777777" w:rsidTr="00742BF5">
      <w:trPr>
        <w:trHeight w:val="314"/>
      </w:trPr>
      <w:tc>
        <w:tcPr>
          <w:tcW w:w="3119" w:type="dxa"/>
          <w:vMerge w:val="restart"/>
        </w:tcPr>
        <w:p w14:paraId="6FEE027F" w14:textId="77777777" w:rsidR="005A649E" w:rsidRPr="00061CDC" w:rsidRDefault="005A649E" w:rsidP="005A64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</w:p>
        <w:p w14:paraId="18E2C5F0" w14:textId="77777777" w:rsidR="005A649E" w:rsidRPr="00061CDC" w:rsidRDefault="005A649E" w:rsidP="005A64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  <w:r w:rsidRPr="00061CDC">
            <w:rPr>
              <w:rFonts w:ascii="Times New Roman" w:eastAsia="Times New Roman" w:hAnsi="Times New Roman"/>
              <w:noProof/>
              <w:sz w:val="18"/>
              <w:szCs w:val="18"/>
              <w:lang w:val="en-US"/>
            </w:rPr>
            <w:drawing>
              <wp:inline distT="114300" distB="114300" distL="114300" distR="114300" wp14:anchorId="2229EE59" wp14:editId="2EE28A81">
                <wp:extent cx="1657350" cy="619125"/>
                <wp:effectExtent l="0" t="0" r="0" b="9525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995" cy="61936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tcBorders>
            <w:right w:val="single" w:sz="4" w:space="0" w:color="auto"/>
          </w:tcBorders>
          <w:vAlign w:val="center"/>
        </w:tcPr>
        <w:p w14:paraId="4ED04F25" w14:textId="77777777" w:rsidR="005A649E" w:rsidRPr="00061CDC" w:rsidRDefault="005A649E" w:rsidP="005A64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B51979">
            <w:rPr>
              <w:rFonts w:ascii="Times New Roman" w:eastAsia="Times New Roman" w:hAnsi="Times New Roman"/>
              <w:b/>
              <w:sz w:val="18"/>
              <w:szCs w:val="18"/>
            </w:rPr>
            <w:t xml:space="preserve">VICERRECTORADO </w:t>
          </w:r>
          <w:r w:rsidRPr="00B51979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DE INVESTIGACIÓN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8B972EC" w14:textId="4E293627" w:rsidR="005A649E" w:rsidRPr="00061CDC" w:rsidRDefault="005A649E" w:rsidP="00742B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061CDC"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Página </w:t>
          </w:r>
          <w:r w:rsidRPr="00061CD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begin"/>
          </w:r>
          <w:r w:rsidRPr="00061CD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instrText>PAGE</w:instrText>
          </w:r>
          <w:r w:rsidRPr="00061CD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separate"/>
          </w:r>
          <w:r w:rsidR="00742BF5">
            <w:rPr>
              <w:rFonts w:ascii="Times New Roman" w:eastAsia="Times New Roman" w:hAnsi="Times New Roman"/>
              <w:b/>
              <w:noProof/>
              <w:color w:val="000000"/>
              <w:sz w:val="18"/>
              <w:szCs w:val="18"/>
            </w:rPr>
            <w:t>1</w:t>
          </w:r>
          <w:r w:rsidRPr="00061CD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end"/>
          </w:r>
          <w:r w:rsidRPr="00061CDC"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 de </w:t>
          </w:r>
          <w:r w:rsidRPr="00061CD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begin"/>
          </w:r>
          <w:r w:rsidRPr="00061CD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instrText>NUMPAGES</w:instrText>
          </w:r>
          <w:r w:rsidRPr="00061CD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separate"/>
          </w:r>
          <w:r w:rsidR="00742BF5">
            <w:rPr>
              <w:rFonts w:ascii="Times New Roman" w:eastAsia="Times New Roman" w:hAnsi="Times New Roman"/>
              <w:b/>
              <w:noProof/>
              <w:color w:val="000000"/>
              <w:sz w:val="18"/>
              <w:szCs w:val="18"/>
            </w:rPr>
            <w:t>1</w:t>
          </w:r>
          <w:r w:rsidRPr="00061CD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end"/>
          </w:r>
        </w:p>
      </w:tc>
    </w:tr>
    <w:tr w:rsidR="005A649E" w:rsidRPr="00061CDC" w14:paraId="43CDFDA5" w14:textId="77777777" w:rsidTr="00742BF5">
      <w:trPr>
        <w:trHeight w:val="419"/>
      </w:trPr>
      <w:tc>
        <w:tcPr>
          <w:tcW w:w="3119" w:type="dxa"/>
          <w:vMerge/>
        </w:tcPr>
        <w:p w14:paraId="35F1266D" w14:textId="77777777" w:rsidR="005A649E" w:rsidRPr="00061CDC" w:rsidRDefault="005A649E" w:rsidP="005A649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</w:p>
      </w:tc>
      <w:tc>
        <w:tcPr>
          <w:tcW w:w="4252" w:type="dxa"/>
          <w:tcBorders>
            <w:right w:val="single" w:sz="4" w:space="0" w:color="auto"/>
          </w:tcBorders>
          <w:vAlign w:val="center"/>
        </w:tcPr>
        <w:p w14:paraId="07082403" w14:textId="02B3E60E" w:rsidR="005A649E" w:rsidRPr="00061CDC" w:rsidRDefault="00AD2C52" w:rsidP="007727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061CD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CERTIFICADO</w:t>
          </w:r>
          <w:r w:rsidR="00557D20" w:rsidRPr="00061CD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_</w:t>
          </w:r>
          <w:r w:rsidR="00772756" w:rsidRPr="00061CD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 xml:space="preserve"> INFORME FINAL TÉCNICO – CIENTÍFICO DEL PROYECTO DE INVESTIGACIÓN – VINCULACIÓN</w:t>
          </w:r>
        </w:p>
      </w:tc>
      <w:tc>
        <w:tcPr>
          <w:tcW w:w="240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E5A286E" w14:textId="77777777" w:rsidR="005A649E" w:rsidRPr="00061CDC" w:rsidRDefault="005A649E" w:rsidP="00742B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061CDC">
            <w:rPr>
              <w:rFonts w:ascii="Times New Roman" w:eastAsia="Times New Roman" w:hAnsi="Times New Roman"/>
              <w:color w:val="000000"/>
              <w:sz w:val="18"/>
              <w:szCs w:val="18"/>
            </w:rPr>
            <w:t>Versión: 2</w:t>
          </w:r>
        </w:p>
      </w:tc>
    </w:tr>
    <w:tr w:rsidR="005A649E" w:rsidRPr="00061CDC" w14:paraId="28C969E3" w14:textId="77777777" w:rsidTr="00742BF5">
      <w:trPr>
        <w:trHeight w:val="408"/>
      </w:trPr>
      <w:tc>
        <w:tcPr>
          <w:tcW w:w="3119" w:type="dxa"/>
          <w:vMerge/>
        </w:tcPr>
        <w:p w14:paraId="50887C2E" w14:textId="77777777" w:rsidR="005A649E" w:rsidRPr="00061CDC" w:rsidRDefault="005A649E" w:rsidP="005A649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</w:p>
      </w:tc>
      <w:tc>
        <w:tcPr>
          <w:tcW w:w="4252" w:type="dxa"/>
          <w:tcBorders>
            <w:right w:val="single" w:sz="4" w:space="0" w:color="auto"/>
          </w:tcBorders>
          <w:vAlign w:val="center"/>
        </w:tcPr>
        <w:p w14:paraId="1F10D75D" w14:textId="496F27E3" w:rsidR="005A649E" w:rsidRPr="00061CDC" w:rsidRDefault="005A649E" w:rsidP="005A64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061CD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Código: UC-</w:t>
          </w:r>
          <w:r w:rsidR="00346928">
            <w:rPr>
              <w:rFonts w:ascii="Times New Roman" w:eastAsia="Times New Roman" w:hAnsi="Times New Roman"/>
              <w:b/>
              <w:sz w:val="18"/>
              <w:szCs w:val="18"/>
            </w:rPr>
            <w:t>VRI-FOR-00</w:t>
          </w:r>
          <w:r w:rsidR="00404010" w:rsidRPr="00061CDC">
            <w:rPr>
              <w:rFonts w:ascii="Times New Roman" w:eastAsia="Times New Roman" w:hAnsi="Times New Roman"/>
              <w:b/>
              <w:sz w:val="18"/>
              <w:szCs w:val="18"/>
            </w:rPr>
            <w:t>9</w:t>
          </w:r>
        </w:p>
      </w:tc>
      <w:tc>
        <w:tcPr>
          <w:tcW w:w="240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22DEC7" w14:textId="1DF832BA" w:rsidR="005A649E" w:rsidRPr="00061CDC" w:rsidRDefault="00410854" w:rsidP="00742BF5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>
            <w:rPr>
              <w:rFonts w:ascii="Times New Roman" w:eastAsia="Times New Roman" w:hAnsi="Times New Roman"/>
              <w:sz w:val="18"/>
              <w:szCs w:val="18"/>
            </w:rPr>
            <w:t>Vigencia desde: 26/05/</w:t>
          </w:r>
          <w:r w:rsidR="005A649E" w:rsidRPr="00061CDC">
            <w:rPr>
              <w:rFonts w:ascii="Times New Roman" w:eastAsia="Times New Roman" w:hAnsi="Times New Roman"/>
              <w:sz w:val="18"/>
              <w:szCs w:val="18"/>
            </w:rPr>
            <w:t>22</w:t>
          </w:r>
        </w:p>
      </w:tc>
    </w:tr>
    <w:tr w:rsidR="005A649E" w:rsidRPr="00061CDC" w14:paraId="1E4A4446" w14:textId="77777777" w:rsidTr="00742BF5">
      <w:trPr>
        <w:trHeight w:val="408"/>
      </w:trPr>
      <w:tc>
        <w:tcPr>
          <w:tcW w:w="3119" w:type="dxa"/>
          <w:vAlign w:val="center"/>
        </w:tcPr>
        <w:p w14:paraId="51EFEB07" w14:textId="6961C95A" w:rsidR="005A649E" w:rsidRPr="00061CDC" w:rsidRDefault="005A649E" w:rsidP="005A64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 w:rsidRPr="00061CD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Elaborado por:</w:t>
          </w:r>
        </w:p>
        <w:p w14:paraId="7C1842E8" w14:textId="77777777" w:rsidR="005A649E" w:rsidRPr="00061CDC" w:rsidRDefault="005A649E" w:rsidP="005A64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 w:rsidRPr="00061CDC">
            <w:rPr>
              <w:rFonts w:ascii="Times New Roman" w:eastAsia="Times New Roman" w:hAnsi="Times New Roman"/>
              <w:sz w:val="18"/>
              <w:szCs w:val="18"/>
            </w:rPr>
            <w:t>Analista de Proyectos de Investigación</w:t>
          </w:r>
        </w:p>
        <w:p w14:paraId="49CBB68A" w14:textId="77777777" w:rsidR="005A649E" w:rsidRPr="00061CDC" w:rsidRDefault="005A649E" w:rsidP="005A649E">
          <w:pPr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 w:rsidRPr="00061CDC">
            <w:rPr>
              <w:rFonts w:ascii="Times New Roman" w:eastAsia="Times New Roman" w:hAnsi="Times New Roman"/>
              <w:sz w:val="18"/>
              <w:szCs w:val="18"/>
            </w:rPr>
            <w:t xml:space="preserve">Especialista de Vinculación </w:t>
          </w:r>
        </w:p>
        <w:p w14:paraId="13CDAFB2" w14:textId="6776601A" w:rsidR="005A649E" w:rsidRPr="00061CDC" w:rsidRDefault="005A649E" w:rsidP="00CE7E71">
          <w:pPr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061CDC">
            <w:rPr>
              <w:rFonts w:ascii="Times New Roman" w:eastAsia="Times New Roman" w:hAnsi="Times New Roman"/>
              <w:sz w:val="18"/>
              <w:szCs w:val="18"/>
            </w:rPr>
            <w:t>con la Sociedad</w:t>
          </w:r>
        </w:p>
      </w:tc>
      <w:tc>
        <w:tcPr>
          <w:tcW w:w="4252" w:type="dxa"/>
          <w:vAlign w:val="center"/>
        </w:tcPr>
        <w:p w14:paraId="54DA086B" w14:textId="77777777" w:rsidR="005A649E" w:rsidRPr="00061CDC" w:rsidRDefault="005A649E" w:rsidP="005A64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061CD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Revisado por:</w:t>
          </w:r>
        </w:p>
        <w:p w14:paraId="480637E2" w14:textId="3254CBC6" w:rsidR="005A649E" w:rsidRPr="00061CDC" w:rsidRDefault="005A649E" w:rsidP="00CE7E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061CDC">
            <w:rPr>
              <w:rFonts w:ascii="Times New Roman" w:eastAsia="Times New Roman" w:hAnsi="Times New Roman"/>
              <w:color w:val="000000"/>
              <w:sz w:val="18"/>
              <w:szCs w:val="18"/>
            </w:rPr>
            <w:t>Coordinación de Investigación</w:t>
          </w:r>
        </w:p>
      </w:tc>
      <w:tc>
        <w:tcPr>
          <w:tcW w:w="2409" w:type="dxa"/>
          <w:tcBorders>
            <w:top w:val="single" w:sz="4" w:space="0" w:color="auto"/>
          </w:tcBorders>
          <w:vAlign w:val="center"/>
        </w:tcPr>
        <w:p w14:paraId="319AB6C3" w14:textId="77777777" w:rsidR="005A649E" w:rsidRPr="00061CDC" w:rsidRDefault="005A649E" w:rsidP="005A64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061CD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Aprobado por:</w:t>
          </w:r>
        </w:p>
        <w:p w14:paraId="176232A1" w14:textId="77777777" w:rsidR="005A649E" w:rsidRPr="00061CDC" w:rsidRDefault="005A649E" w:rsidP="005A64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061CDC">
            <w:rPr>
              <w:rFonts w:ascii="Times New Roman" w:eastAsia="Times New Roman" w:hAnsi="Times New Roman"/>
              <w:color w:val="000000"/>
              <w:sz w:val="18"/>
              <w:szCs w:val="18"/>
            </w:rPr>
            <w:t>Vicerrectora de Investigación</w:t>
          </w:r>
        </w:p>
        <w:p w14:paraId="1AD5FCA7" w14:textId="58BC7A0E" w:rsidR="005A649E" w:rsidRPr="00061CDC" w:rsidRDefault="005A649E" w:rsidP="00CE7E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061CDC">
            <w:rPr>
              <w:rFonts w:ascii="Times New Roman" w:eastAsia="Times New Roman" w:hAnsi="Times New Roman"/>
              <w:color w:val="000000"/>
              <w:sz w:val="18"/>
              <w:szCs w:val="18"/>
            </w:rPr>
            <w:t>Director de Vinculación con la Sociedad</w:t>
          </w:r>
        </w:p>
      </w:tc>
    </w:tr>
  </w:tbl>
  <w:p w14:paraId="442792EC" w14:textId="77777777" w:rsidR="005A649E" w:rsidRPr="005A649E" w:rsidRDefault="005A649E" w:rsidP="005A649E">
    <w:pPr>
      <w:pStyle w:val="Encabezado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70"/>
    <w:rsid w:val="0003319A"/>
    <w:rsid w:val="00061CDC"/>
    <w:rsid w:val="00152566"/>
    <w:rsid w:val="001724C6"/>
    <w:rsid w:val="001F4F0C"/>
    <w:rsid w:val="00227CDC"/>
    <w:rsid w:val="002C7829"/>
    <w:rsid w:val="00346928"/>
    <w:rsid w:val="003C6B5A"/>
    <w:rsid w:val="00404010"/>
    <w:rsid w:val="00410854"/>
    <w:rsid w:val="00420958"/>
    <w:rsid w:val="004261C5"/>
    <w:rsid w:val="0043572A"/>
    <w:rsid w:val="00444A70"/>
    <w:rsid w:val="004D7084"/>
    <w:rsid w:val="004F1866"/>
    <w:rsid w:val="005079BF"/>
    <w:rsid w:val="00557D20"/>
    <w:rsid w:val="005A649E"/>
    <w:rsid w:val="00606DF9"/>
    <w:rsid w:val="0065153C"/>
    <w:rsid w:val="006B25BA"/>
    <w:rsid w:val="00742BF5"/>
    <w:rsid w:val="007452F3"/>
    <w:rsid w:val="00772756"/>
    <w:rsid w:val="00780C50"/>
    <w:rsid w:val="00834C11"/>
    <w:rsid w:val="008F1543"/>
    <w:rsid w:val="00953062"/>
    <w:rsid w:val="00A40056"/>
    <w:rsid w:val="00A512C6"/>
    <w:rsid w:val="00A76018"/>
    <w:rsid w:val="00AB7179"/>
    <w:rsid w:val="00AD2C52"/>
    <w:rsid w:val="00B51979"/>
    <w:rsid w:val="00B53CC8"/>
    <w:rsid w:val="00B97526"/>
    <w:rsid w:val="00BA47C9"/>
    <w:rsid w:val="00BD578E"/>
    <w:rsid w:val="00C43116"/>
    <w:rsid w:val="00C709FE"/>
    <w:rsid w:val="00CE4CF2"/>
    <w:rsid w:val="00CE7E71"/>
    <w:rsid w:val="00D1085A"/>
    <w:rsid w:val="00D5248C"/>
    <w:rsid w:val="00E32299"/>
    <w:rsid w:val="00E61EAD"/>
    <w:rsid w:val="00EE2448"/>
    <w:rsid w:val="00F54129"/>
    <w:rsid w:val="00FA69EE"/>
    <w:rsid w:val="00FB24ED"/>
    <w:rsid w:val="00FC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F7DD0"/>
  <w15:docId w15:val="{830A1299-AE25-4DF1-83BD-2FDE51CC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A70"/>
    <w:rPr>
      <w:rFonts w:ascii="Calibri" w:eastAsia="Calibri" w:hAnsi="Calibri" w:cs="Times New Roman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7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7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CDC"/>
    <w:rPr>
      <w:rFonts w:ascii="Tahoma" w:eastAsia="Calibri" w:hAnsi="Tahoma" w:cs="Tahoma"/>
      <w:sz w:val="16"/>
      <w:szCs w:val="16"/>
      <w:lang w:val="es-EC"/>
    </w:rPr>
  </w:style>
  <w:style w:type="paragraph" w:styleId="Sinespaciado">
    <w:name w:val="No Spacing"/>
    <w:uiPriority w:val="1"/>
    <w:qFormat/>
    <w:rsid w:val="00953062"/>
    <w:pPr>
      <w:spacing w:after="0" w:line="240" w:lineRule="auto"/>
    </w:pPr>
    <w:rPr>
      <w:rFonts w:ascii="Calibri" w:eastAsia="Calibri" w:hAnsi="Calibri" w:cs="Times New Roman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5A64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49E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5A64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49E"/>
    <w:rPr>
      <w:rFonts w:ascii="Calibri" w:eastAsia="Calibri" w:hAnsi="Calibri" w:cs="Times New Roman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HP</cp:lastModifiedBy>
  <cp:revision>23</cp:revision>
  <dcterms:created xsi:type="dcterms:W3CDTF">2022-04-05T14:27:00Z</dcterms:created>
  <dcterms:modified xsi:type="dcterms:W3CDTF">2022-06-10T15:38:00Z</dcterms:modified>
</cp:coreProperties>
</file>